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CC3" w:rsidRDefault="00122CC3" w:rsidP="00122CC3">
      <w:r>
        <w:t>Онищенко Виктор Владимирович</w:t>
      </w:r>
    </w:p>
    <w:p w:rsidR="00122CC3" w:rsidRDefault="00122CC3" w:rsidP="00122CC3"/>
    <w:p w:rsidR="00122CC3" w:rsidRDefault="00122CC3" w:rsidP="00122CC3">
      <w:r>
        <w:t>Урок 9 Тема 4.                                         01. 04. 2022.</w:t>
      </w:r>
    </w:p>
    <w:p w:rsidR="00122CC3" w:rsidRDefault="00122CC3" w:rsidP="00122CC3"/>
    <w:p w:rsidR="00122CC3" w:rsidRDefault="00122CC3" w:rsidP="00122CC3">
      <w:r>
        <w:t>Тема: Система Земля - Луна.</w:t>
      </w:r>
    </w:p>
    <w:p w:rsidR="00122CC3" w:rsidRDefault="00122CC3" w:rsidP="00122CC3"/>
    <w:p w:rsidR="00122CC3" w:rsidRDefault="00122CC3" w:rsidP="00122CC3">
      <w:r>
        <w:t xml:space="preserve">   Теоретический материал: - просмотреть видеофильм  по ссылке:</w:t>
      </w:r>
    </w:p>
    <w:p w:rsidR="004D0502" w:rsidRDefault="004D0502" w:rsidP="00122CC3">
      <w:pPr>
        <w:rPr>
          <w:rStyle w:val="a3"/>
        </w:rPr>
      </w:pPr>
      <w:hyperlink r:id="rId5" w:history="1">
        <w:r w:rsidR="007071A5" w:rsidRPr="001C1D12">
          <w:rPr>
            <w:rStyle w:val="a3"/>
          </w:rPr>
          <w:t>https://yandex.ru/video/preview/?text=урок%20Астрономии%2010%20класс%20Система%20Земля%20-%20Луна&amp;path=yandex_search&amp;parent-reqid=1648665292450650-617427788178650199-sas2-0105-sas-l7-balancer-8080-BAL-</w:t>
        </w:r>
        <w:r w:rsidR="007071A5" w:rsidRPr="001C1D12">
          <w:rPr>
            <w:rStyle w:val="a3"/>
          </w:rPr>
          <w:t>9355&amp;from_type=vast&amp;filmId=9077792201430247268</w:t>
        </w:r>
      </w:hyperlink>
    </w:p>
    <w:p w:rsidR="004D0502" w:rsidRDefault="004D0502" w:rsidP="00122CC3">
      <w:pPr>
        <w:rPr>
          <w:rStyle w:val="a3"/>
        </w:rPr>
      </w:pPr>
    </w:p>
    <w:p w:rsidR="007071A5" w:rsidRDefault="004D0502" w:rsidP="00122CC3">
      <w:pPr>
        <w:rPr>
          <w:rStyle w:val="a3"/>
        </w:rPr>
      </w:pPr>
      <w:bookmarkStart w:id="0" w:name="_GoBack"/>
      <w:bookmarkEnd w:id="0"/>
      <w:r w:rsidRPr="004D0502">
        <w:rPr>
          <w:rStyle w:val="a3"/>
        </w:rPr>
        <w:t>https://multiurok.ru/files/sistiema-ziemlia-luna-2.html</w:t>
      </w:r>
    </w:p>
    <w:p w:rsidR="004D0502" w:rsidRDefault="004D0502" w:rsidP="00122CC3"/>
    <w:p w:rsidR="007071A5" w:rsidRDefault="007071A5">
      <w:pPr>
        <w:spacing w:after="200" w:line="276" w:lineRule="auto"/>
      </w:pPr>
      <w:r>
        <w:br w:type="page"/>
      </w:r>
    </w:p>
    <w:p w:rsidR="00192BDE" w:rsidRDefault="004D0502">
      <w:pPr>
        <w:spacing w:after="200" w:line="276" w:lineRule="auto"/>
      </w:pPr>
      <w:hyperlink r:id="rId6" w:history="1">
        <w:r w:rsidR="00192BDE" w:rsidRPr="00677043">
          <w:rPr>
            <w:rStyle w:val="a3"/>
          </w:rPr>
          <w:t>https://yandex.ru/video/preview/?text=урок%20Астрономии%2010%20класс%20Система%20Земля%20-%20Луна&amp;path=yandex_search&amp;parent-reqid=1648665292450650-617427788178650199-sas2-0105-sas-l7-balancer-8080-BAL-9355&amp;from_type=vast&amp;filmId=12711239978066292473</w:t>
        </w:r>
      </w:hyperlink>
    </w:p>
    <w:p w:rsidR="00192BDE" w:rsidRDefault="00192BDE">
      <w:pPr>
        <w:spacing w:after="200" w:line="276" w:lineRule="auto"/>
      </w:pPr>
      <w:r>
        <w:br w:type="page"/>
      </w:r>
    </w:p>
    <w:p w:rsidR="00192BDE" w:rsidRDefault="00192BDE">
      <w:pPr>
        <w:spacing w:after="200" w:line="276" w:lineRule="auto"/>
      </w:pPr>
    </w:p>
    <w:p w:rsidR="00192BDE" w:rsidRDefault="00192BDE">
      <w:pPr>
        <w:spacing w:after="200" w:line="276" w:lineRule="auto"/>
      </w:pPr>
    </w:p>
    <w:p w:rsidR="007071A5" w:rsidRDefault="007071A5" w:rsidP="00122CC3"/>
    <w:p w:rsidR="007071A5" w:rsidRDefault="007071A5" w:rsidP="00122CC3"/>
    <w:p w:rsidR="006365FC" w:rsidRDefault="006365FC"/>
    <w:sectPr w:rsidR="006365F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583E"/>
    <w:rsid w:val="00122CC3"/>
    <w:rsid w:val="00192BDE"/>
    <w:rsid w:val="004D0502"/>
    <w:rsid w:val="006365FC"/>
    <w:rsid w:val="007071A5"/>
    <w:rsid w:val="00E65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2C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71A5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4D050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2CC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071A5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4D050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07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?text=&#1091;&#1088;&#1086;&#1082;%20&#1040;&#1089;&#1090;&#1088;&#1086;&#1085;&#1086;&#1084;&#1080;&#1080;%2010%20&#1082;&#1083;&#1072;&#1089;&#1089;%20&#1057;&#1080;&#1089;&#1090;&#1077;&#1084;&#1072;%20&#1047;&#1077;&#1084;&#1083;&#1103;%20-%20&#1051;&#1091;&#1085;&#1072;&amp;path=yandex_search&amp;parent-reqid=1648665292450650-617427788178650199-sas2-0105-sas-l7-balancer-8080-BAL-9355&amp;from_type=vast&amp;filmId=12711239978066292473" TargetMode="External"/><Relationship Id="rId5" Type="http://schemas.openxmlformats.org/officeDocument/2006/relationships/hyperlink" Target="https://yandex.ru/video/preview/?text=&#1091;&#1088;&#1086;&#1082;%20&#1040;&#1089;&#1090;&#1088;&#1086;&#1085;&#1086;&#1084;&#1080;&#1080;%2010%20&#1082;&#1083;&#1072;&#1089;&#1089;%20&#1057;&#1080;&#1089;&#1090;&#1077;&#1084;&#1072;%20&#1047;&#1077;&#1084;&#1083;&#1103;%20-%20&#1051;&#1091;&#1085;&#1072;&amp;path=yandex_search&amp;parent-reqid=1648665292450650-617427788178650199-sas2-0105-sas-l7-balancer-8080-BAL-9355&amp;from_type=vast&amp;filmId=907779220143024726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191</Words>
  <Characters>1095</Characters>
  <Application>Microsoft Office Word</Application>
  <DocSecurity>0</DocSecurity>
  <Lines>9</Lines>
  <Paragraphs>2</Paragraphs>
  <ScaleCrop>false</ScaleCrop>
  <Company/>
  <LinksUpToDate>false</LinksUpToDate>
  <CharactersWithSpaces>1284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2022-03-30T18:35:00Z</dcterms:created>
  <dcterms:modified xsi:type="dcterms:W3CDTF">2022-03-30T18:44:00Z</dcterms:modified>
</cp:coreProperties>
</file>