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47FA" w:rsidRPr="002647FA" w:rsidRDefault="002647FA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 w:rsidRPr="002647FA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10</w:t>
      </w:r>
      <w:r w:rsidRPr="002647FA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2647FA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История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2647FA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Pr="002647FA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79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2647FA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17</w:t>
      </w:r>
      <w:r w:rsidRPr="002647FA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06. 2022</w:t>
      </w:r>
    </w:p>
    <w:p w:rsidR="002647FA" w:rsidRPr="002647FA" w:rsidRDefault="002647FA" w:rsidP="002647FA">
      <w:pPr>
        <w:shd w:val="clear" w:color="auto" w:fill="FFFFFF"/>
        <w:spacing w:after="0" w:line="240" w:lineRule="auto"/>
        <w:jc w:val="center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2647FA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Ребята, доброе утро!!!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647F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2647F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 </w:t>
      </w:r>
      <w:r w:rsidRPr="002647F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2647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Закрепление </w:t>
      </w:r>
      <w:r w:rsidRPr="002647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   изученного материала  по теме: « Гражданская война и иностранная интервенция»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Cs/>
          <w:color w:val="000000"/>
          <w:sz w:val="24"/>
          <w:szCs w:val="24"/>
          <w:lang w:val="ru-RU"/>
        </w:rPr>
      </w:pPr>
      <w:proofErr w:type="spellStart"/>
      <w:r w:rsidRPr="002647FA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2647FA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2647FA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2647FA">
        <w:rPr>
          <w:rStyle w:val="c5"/>
          <w:rFonts w:ascii="Times New Roman" w:hAnsi="Times New Roman" w:cs="Times New Roman"/>
          <w:bCs/>
          <w:color w:val="000000"/>
          <w:sz w:val="24"/>
          <w:szCs w:val="24"/>
        </w:rPr>
        <w:t>:</w:t>
      </w:r>
      <w:r w:rsidRPr="002647FA">
        <w:rPr>
          <w:rStyle w:val="c5"/>
          <w:rFonts w:ascii="Times New Roman" w:hAnsi="Times New Roman" w:cs="Times New Roman"/>
          <w:bCs/>
          <w:color w:val="000000"/>
          <w:sz w:val="24"/>
          <w:szCs w:val="24"/>
          <w:lang w:val="ru-RU"/>
        </w:rPr>
        <w:t xml:space="preserve">   закрепить </w:t>
      </w:r>
      <w:r w:rsidRPr="002647FA">
        <w:rPr>
          <w:rStyle w:val="c5"/>
          <w:rFonts w:ascii="Times New Roman" w:hAnsi="Times New Roman" w:cs="Times New Roman"/>
          <w:bCs/>
          <w:color w:val="000000"/>
          <w:sz w:val="24"/>
          <w:szCs w:val="24"/>
          <w:lang w:val="ru-RU"/>
        </w:rPr>
        <w:t xml:space="preserve">  изученный материал </w:t>
      </w:r>
    </w:p>
    <w:p w:rsidR="002647FA" w:rsidRPr="002647FA" w:rsidRDefault="002647FA" w:rsidP="002647F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2647FA" w:rsidRPr="002647FA" w:rsidRDefault="002647FA" w:rsidP="002647FA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</w:pPr>
      <w:r w:rsidRPr="002647FA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Задание 1.  Выполнить тесты </w:t>
      </w:r>
    </w:p>
    <w:p w:rsidR="002647FA" w:rsidRPr="002647FA" w:rsidRDefault="002647FA" w:rsidP="002647FA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</w:pPr>
    </w:p>
    <w:p w:rsidR="002647FA" w:rsidRPr="002647FA" w:rsidRDefault="002647FA" w:rsidP="002647FA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1</w:t>
      </w: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Укажите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причину начала «красного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террора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»: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провозглашение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январе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1918 г.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патриархом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Тихоном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анафемы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советской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власти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деятельность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марте—июле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1918 г. в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Москве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Казани,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Ярославле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боевой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офицерской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организации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«Союз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защиты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Родины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свободы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»;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в)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убийство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августе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руководителя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Петроградской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ЧК М. С.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Урицкого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покушение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на В. И. Ленина.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2</w:t>
      </w: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Выход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левых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эсеров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из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правительственной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коалиции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большевиками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произошел</w:t>
      </w:r>
      <w:proofErr w:type="spellEnd"/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а) в марте 1918 г. в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связи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с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несогласием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левых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эсеров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с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заключением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Брестского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мира 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в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мае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1918 г. в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связи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несогласием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левых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эсеров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системой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продовольственной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диктатуры</w:t>
      </w:r>
      <w:proofErr w:type="spellEnd"/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июле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1918 г. в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результате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левоэсеровского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мятежа</w:t>
      </w:r>
      <w:proofErr w:type="spellEnd"/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г) в марте 1921 г. в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результате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Кронштадтского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мятежа</w:t>
      </w:r>
      <w:proofErr w:type="spellEnd"/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2647FA" w:rsidRPr="002647FA" w:rsidRDefault="002647FA" w:rsidP="002647FA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</w:t>
      </w: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Брестский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договор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Германией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был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аннулирован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6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июля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1918 г.,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после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убийства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немецкого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посла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Мирбаха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17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июля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1918 г.,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после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расстрела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царской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семьи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в) 13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ноября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1918 г.,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после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победы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Ноябрьской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революции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Германии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</w:p>
    <w:p w:rsidR="002647FA" w:rsidRPr="002647FA" w:rsidRDefault="002647FA" w:rsidP="002647FA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4</w:t>
      </w:r>
      <w:proofErr w:type="gram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</w:t>
      </w:r>
      <w:proofErr w:type="gram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дна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из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главных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причин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победы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большевиков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Гражданской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поддержка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Православной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церкви;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руководящая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роль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Коммунистической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партии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в)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наличие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привлекательной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народных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масс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социальной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программы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5</w:t>
      </w:r>
      <w:proofErr w:type="gram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</w:t>
      </w:r>
      <w:proofErr w:type="gram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годы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гражданской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войны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зеленые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»,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отражавшие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массовый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крестьянский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протест и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против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белых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», и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против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красных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»,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требовали</w:t>
      </w:r>
      <w:proofErr w:type="spellEnd"/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а)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социализации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земли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, фабрик и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заводов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  <w:bookmarkStart w:id="0" w:name="_GoBack"/>
      <w:bookmarkEnd w:id="0"/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общественной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собственности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средства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производства</w:t>
      </w:r>
      <w:proofErr w:type="spellEnd"/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восстановления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российского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самодержавия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его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классическом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виде</w:t>
      </w:r>
      <w:proofErr w:type="spellEnd"/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val="ru-RU" w:eastAsia="uk-UA"/>
        </w:rPr>
        <w:t>6</w:t>
      </w: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. В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гражданской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войне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в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России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белые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потерпели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поражение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потому,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что</w:t>
      </w:r>
      <w:proofErr w:type="spellEnd"/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а)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выступали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за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восстановление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самодержавия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и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возврат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к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православным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ценностям</w:t>
      </w:r>
      <w:proofErr w:type="spellEnd"/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б) не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имели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в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достаточном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количестве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вооружений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и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военных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специалистов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,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действовали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в рамках «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партизанщины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»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</w:pPr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 xml:space="preserve">в)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>восстанавливали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>старые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>отношения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>собственности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 xml:space="preserve"> и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>действовали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 xml:space="preserve"> на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>подконтрольных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>территориях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 xml:space="preserve"> методами «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>белого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>террора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uk-UA"/>
        </w:rPr>
        <w:t>»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</w:pP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val="ru-RU" w:eastAsia="uk-UA"/>
        </w:rPr>
        <w:t>7</w:t>
      </w:r>
      <w:proofErr w:type="gram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У</w:t>
      </w:r>
      <w:proofErr w:type="gram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кажите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итоги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Гражданской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войны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: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а)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распад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России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на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множество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государств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;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б)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заключение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мира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между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 xml:space="preserve"> «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белыми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» и «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красными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»;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уничтожена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династия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Романовых</w:t>
      </w:r>
      <w:proofErr w:type="spellEnd"/>
      <w:r w:rsidRPr="002647F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2647FA" w:rsidRPr="002647FA" w:rsidRDefault="002647FA" w:rsidP="002647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г)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установление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советской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власти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на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территории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всей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страны</w:t>
      </w:r>
      <w:proofErr w:type="spellEnd"/>
      <w:r w:rsidRPr="002647F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</w:t>
      </w:r>
    </w:p>
    <w:p w:rsidR="002647FA" w:rsidRDefault="002647FA" w:rsidP="002647FA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lang w:val="ru-RU" w:eastAsia="uk-UA"/>
        </w:rPr>
      </w:pPr>
    </w:p>
    <w:p w:rsidR="002647FA" w:rsidRDefault="002647FA" w:rsidP="002647FA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lang w:val="ru-RU" w:eastAsia="uk-UA"/>
        </w:rPr>
      </w:pPr>
    </w:p>
    <w:p w:rsidR="002647FA" w:rsidRDefault="002647FA" w:rsidP="002647FA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lang w:val="ru-RU" w:eastAsia="uk-UA"/>
        </w:rPr>
      </w:pPr>
    </w:p>
    <w:p w:rsidR="002647FA" w:rsidRDefault="002647FA" w:rsidP="002647FA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lang w:val="ru-RU" w:eastAsia="uk-UA"/>
        </w:rPr>
      </w:pPr>
    </w:p>
    <w:p w:rsidR="002647FA" w:rsidRDefault="002647FA" w:rsidP="002647FA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lang w:val="ru-RU" w:eastAsia="uk-UA"/>
        </w:rPr>
      </w:pPr>
    </w:p>
    <w:p w:rsidR="002647FA" w:rsidRDefault="002647FA" w:rsidP="002647FA">
      <w:pPr>
        <w:spacing w:after="0" w:line="360" w:lineRule="atLeast"/>
        <w:ind w:right="-30"/>
        <w:rPr>
          <w:rFonts w:ascii="Times New Roman" w:eastAsia="Times New Roman" w:hAnsi="Times New Roman" w:cs="Times New Roman"/>
          <w:b/>
          <w:lang w:val="ru-RU" w:eastAsia="uk-UA"/>
        </w:rPr>
      </w:pPr>
    </w:p>
    <w:p w:rsidR="002647FA" w:rsidRDefault="002647FA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2647FA" w:rsidRDefault="002647FA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2647FA" w:rsidRDefault="002647FA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2647FA" w:rsidRDefault="002647FA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2647FA" w:rsidRDefault="002647FA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2647FA" w:rsidRDefault="002647FA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2647FA" w:rsidRDefault="002647FA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2647FA" w:rsidRDefault="002647FA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2647FA" w:rsidRDefault="002647FA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2647FA" w:rsidRDefault="002647FA" w:rsidP="009E4DA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9E4DA3" w:rsidRDefault="009E4DA3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9E4DA3" w:rsidRDefault="009E4DA3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9E4DA3" w:rsidRDefault="009E4DA3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9E4DA3" w:rsidRDefault="009E4DA3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9E4DA3" w:rsidRDefault="009E4DA3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9E4DA3" w:rsidRDefault="009E4DA3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sectPr w:rsidR="009E4D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6BC21AD"/>
    <w:multiLevelType w:val="hybridMultilevel"/>
    <w:tmpl w:val="43EE7B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6139C3"/>
    <w:multiLevelType w:val="multilevel"/>
    <w:tmpl w:val="43AC7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2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97C"/>
    <w:rsid w:val="001E6862"/>
    <w:rsid w:val="002647FA"/>
    <w:rsid w:val="002A4865"/>
    <w:rsid w:val="002D4390"/>
    <w:rsid w:val="00632AC4"/>
    <w:rsid w:val="00711ACA"/>
    <w:rsid w:val="009A1018"/>
    <w:rsid w:val="009E3013"/>
    <w:rsid w:val="009E4DA3"/>
    <w:rsid w:val="00AD1AE0"/>
    <w:rsid w:val="00AD3705"/>
    <w:rsid w:val="00B5097C"/>
    <w:rsid w:val="00B97E7A"/>
    <w:rsid w:val="00FF2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A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D1A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 Spacing"/>
    <w:uiPriority w:val="1"/>
    <w:qFormat/>
    <w:rsid w:val="00AD1AE0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AD1AE0"/>
    <w:pPr>
      <w:ind w:left="720"/>
      <w:contextualSpacing/>
    </w:pPr>
  </w:style>
  <w:style w:type="character" w:customStyle="1" w:styleId="c5">
    <w:name w:val="c5"/>
    <w:basedOn w:val="a0"/>
    <w:rsid w:val="00AD1AE0"/>
  </w:style>
  <w:style w:type="character" w:styleId="a6">
    <w:name w:val="Hyperlink"/>
    <w:basedOn w:val="a0"/>
    <w:uiPriority w:val="99"/>
    <w:semiHidden/>
    <w:unhideWhenUsed/>
    <w:rsid w:val="00AD1AE0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11A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711A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A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D1A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 Spacing"/>
    <w:uiPriority w:val="1"/>
    <w:qFormat/>
    <w:rsid w:val="00AD1AE0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AD1AE0"/>
    <w:pPr>
      <w:ind w:left="720"/>
      <w:contextualSpacing/>
    </w:pPr>
  </w:style>
  <w:style w:type="character" w:customStyle="1" w:styleId="c5">
    <w:name w:val="c5"/>
    <w:basedOn w:val="a0"/>
    <w:rsid w:val="00AD1AE0"/>
  </w:style>
  <w:style w:type="character" w:styleId="a6">
    <w:name w:val="Hyperlink"/>
    <w:basedOn w:val="a0"/>
    <w:uiPriority w:val="99"/>
    <w:semiHidden/>
    <w:unhideWhenUsed/>
    <w:rsid w:val="00AD1AE0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11A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711AC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6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06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94353">
          <w:marLeft w:val="150"/>
          <w:marRight w:val="150"/>
          <w:marTop w:val="150"/>
          <w:marBottom w:val="150"/>
          <w:divBdr>
            <w:top w:val="single" w:sz="2" w:space="0" w:color="008000"/>
            <w:left w:val="single" w:sz="2" w:space="0" w:color="008000"/>
            <w:bottom w:val="single" w:sz="2" w:space="0" w:color="008000"/>
            <w:right w:val="single" w:sz="2" w:space="0" w:color="008000"/>
          </w:divBdr>
          <w:divsChild>
            <w:div w:id="163672029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83127">
              <w:marLeft w:val="0"/>
              <w:marRight w:val="0"/>
              <w:marTop w:val="225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1782844">
          <w:marLeft w:val="150"/>
          <w:marRight w:val="150"/>
          <w:marTop w:val="150"/>
          <w:marBottom w:val="150"/>
          <w:divBdr>
            <w:top w:val="single" w:sz="2" w:space="0" w:color="008000"/>
            <w:left w:val="single" w:sz="2" w:space="0" w:color="008000"/>
            <w:bottom w:val="single" w:sz="2" w:space="0" w:color="008000"/>
            <w:right w:val="single" w:sz="2" w:space="0" w:color="008000"/>
          </w:divBdr>
          <w:divsChild>
            <w:div w:id="67661330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293293">
              <w:marLeft w:val="0"/>
              <w:marRight w:val="0"/>
              <w:marTop w:val="225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69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691956">
          <w:marLeft w:val="0"/>
          <w:marRight w:val="750"/>
          <w:marTop w:val="27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844557">
          <w:marLeft w:val="150"/>
          <w:marRight w:val="150"/>
          <w:marTop w:val="150"/>
          <w:marBottom w:val="150"/>
          <w:divBdr>
            <w:top w:val="single" w:sz="2" w:space="0" w:color="008000"/>
            <w:left w:val="single" w:sz="2" w:space="0" w:color="008000"/>
            <w:bottom w:val="single" w:sz="2" w:space="0" w:color="008000"/>
            <w:right w:val="single" w:sz="2" w:space="0" w:color="008000"/>
          </w:divBdr>
          <w:divsChild>
            <w:div w:id="55412637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885827">
              <w:marLeft w:val="0"/>
              <w:marRight w:val="0"/>
              <w:marTop w:val="225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862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3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1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2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1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41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15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35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03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2</Pages>
  <Words>1468</Words>
  <Characters>838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2022-03-30T05:47:00Z</dcterms:created>
  <dcterms:modified xsi:type="dcterms:W3CDTF">2022-06-16T07:57:00Z</dcterms:modified>
</cp:coreProperties>
</file>