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57F7E">
        <w:rPr>
          <w:rFonts w:ascii="Times New Roman" w:hAnsi="Times New Roman" w:cs="Times New Roman"/>
          <w:sz w:val="24"/>
          <w:szCs w:val="24"/>
        </w:rPr>
        <w:t>: 27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B82FFD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57F7E">
        <w:rPr>
          <w:rFonts w:ascii="Times New Roman" w:hAnsi="Times New Roman" w:cs="Times New Roman"/>
          <w:b/>
          <w:sz w:val="24"/>
          <w:szCs w:val="24"/>
        </w:rPr>
        <w:t xml:space="preserve"> 112</w:t>
      </w:r>
      <w:proofErr w:type="gramStart"/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7F7E" w:rsidRPr="00557F7E">
        <w:rPr>
          <w:rFonts w:ascii="Times New Roman" w:hAnsi="Times New Roman" w:cs="Times New Roman"/>
          <w:b/>
          <w:sz w:val="24"/>
          <w:szCs w:val="24"/>
        </w:rPr>
        <w:t>Н</w:t>
      </w:r>
      <w:proofErr w:type="gramEnd"/>
      <w:r w:rsidR="00557F7E" w:rsidRPr="00557F7E">
        <w:rPr>
          <w:rFonts w:ascii="Times New Roman" w:hAnsi="Times New Roman" w:cs="Times New Roman"/>
          <w:b/>
          <w:sz w:val="24"/>
          <w:szCs w:val="24"/>
        </w:rPr>
        <w:t>е с глаголами.</w:t>
      </w:r>
    </w:p>
    <w:p w:rsidR="00BC3BA8" w:rsidRPr="00BC3BA8" w:rsidRDefault="00A6243F" w:rsidP="00BC3BA8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C3BA8">
        <w:rPr>
          <w:rFonts w:ascii="Times New Roman" w:hAnsi="Times New Roman" w:cs="Times New Roman"/>
          <w:b/>
          <w:sz w:val="24"/>
          <w:szCs w:val="24"/>
        </w:rPr>
        <w:t>Цель</w:t>
      </w:r>
      <w:proofErr w:type="spellEnd"/>
      <w:r w:rsidRPr="00BC3BA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C3BA8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BC3BA8">
        <w:rPr>
          <w:rFonts w:ascii="Times New Roman" w:hAnsi="Times New Roman" w:cs="Times New Roman"/>
          <w:b/>
          <w:sz w:val="24"/>
          <w:szCs w:val="24"/>
        </w:rPr>
        <w:t>:</w:t>
      </w:r>
      <w:r w:rsidR="005733A8" w:rsidRPr="00BC3B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формировать навык правописания НЕ с глаголами;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познакомить с глаголами-исключениями;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уметь с помощью развёрнутого алгоритма применять правило правописания НЕ с глаголами;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="00BC3BA8"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обеспечить усвоение нового материала с помощью упражнений.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923282" w:rsidRDefault="005E089F" w:rsidP="0092328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>Ребята, здравс</w:t>
      </w:r>
      <w:r w:rsidR="00BC3BA8">
        <w:rPr>
          <w:rFonts w:ascii="Times New Roman" w:hAnsi="Times New Roman" w:cs="Times New Roman"/>
          <w:b/>
          <w:sz w:val="24"/>
          <w:szCs w:val="24"/>
        </w:rPr>
        <w:t xml:space="preserve">твуйте! </w:t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2069B" w:rsidRDefault="00BC3BA8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седьмое</w:t>
      </w:r>
      <w:r w:rsidR="0052069B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51776" w:rsidRDefault="00BC3BA8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  <w:r w:rsidRPr="00BC3BA8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t>НЕ с глаголами</w:t>
      </w:r>
    </w:p>
    <w:p w:rsidR="00BC3BA8" w:rsidRDefault="00BC3BA8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</w:p>
    <w:p w:rsidR="00BC3BA8" w:rsidRPr="00BC3BA8" w:rsidRDefault="00BC3BA8" w:rsidP="009F396E">
      <w:pPr>
        <w:shd w:val="clear" w:color="auto" w:fill="FFFFFF"/>
        <w:spacing w:after="0" w:line="240" w:lineRule="auto"/>
        <w:ind w:firstLine="360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 на уроке, ребята, вас ожидает много интересных заданий, новых открытий, а помощниками вам будут: внимание, находчивость, смекалка.</w:t>
      </w:r>
    </w:p>
    <w:p w:rsidR="00BC3BA8" w:rsidRPr="00BC3BA8" w:rsidRDefault="00BC3BA8" w:rsidP="009F396E">
      <w:pPr>
        <w:shd w:val="clear" w:color="auto" w:fill="FFFFFF"/>
        <w:spacing w:after="0" w:line="240" w:lineRule="auto"/>
        <w:ind w:firstLine="360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C3BA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 начнем наш урок с повторения изученного. Сделаем это в форме самотестирования, переходящего в рассказ – сообщение. Прочитайте тест. Из правильно выбранных ответов составьте рассказ-сообщение. Будьте внимательны - не ко всем вопросам вам предложены варианты ответов. В некоторых из них вам необходимо будет самостоятельно написать ответ. </w:t>
      </w:r>
    </w:p>
    <w:p w:rsidR="00BC3BA8" w:rsidRPr="00E2126E" w:rsidRDefault="00E2126E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highlight w:val="yellow"/>
          <w:lang w:val="uk-UA"/>
        </w:rPr>
        <w:t>УСТНО</w:t>
      </w: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1.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-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это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.............часть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речи: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самостоятельная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; б)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служебная</w:t>
      </w:r>
      <w:proofErr w:type="spellEnd"/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отвечает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вопросы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какой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какая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какое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?; б)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кто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?; в)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делал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делает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сделает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3.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обозначает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а) предмет; б)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действие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предмета; в) признак предмета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 У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глагола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есть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три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времени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>: ......................., ................. и ........................ .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5.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Спряжение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глаголов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-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это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23282" w:rsidRPr="00E2126E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изменение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глаголов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лицам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и числам; б)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изменение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глаголов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по родам; в)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изменение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глаголов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временам</w:t>
      </w:r>
      <w:proofErr w:type="spellEnd"/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6.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Только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прошедшем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времени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глаголы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изменяются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а) по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падежам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; б) по родам; в) по </w:t>
      </w:r>
      <w:proofErr w:type="spellStart"/>
      <w:r w:rsidRPr="00E2126E">
        <w:rPr>
          <w:rFonts w:ascii="Times New Roman" w:hAnsi="Times New Roman" w:cs="Times New Roman"/>
          <w:sz w:val="24"/>
          <w:szCs w:val="24"/>
          <w:lang w:val="uk-UA"/>
        </w:rPr>
        <w:t>лицам</w:t>
      </w:r>
      <w:proofErr w:type="spellEnd"/>
      <w:r w:rsidRPr="00E2126E">
        <w:rPr>
          <w:rFonts w:ascii="Times New Roman" w:hAnsi="Times New Roman" w:cs="Times New Roman"/>
          <w:sz w:val="24"/>
          <w:szCs w:val="24"/>
          <w:lang w:val="uk-UA"/>
        </w:rPr>
        <w:t xml:space="preserve"> и числам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7.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Глаголы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прошедшего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времени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образуются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помощью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.........</w:t>
      </w:r>
    </w:p>
    <w:p w:rsidR="00923282" w:rsidRPr="00923282" w:rsidRDefault="00923282" w:rsidP="00923282">
      <w:pPr>
        <w:pStyle w:val="a3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8. В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предложении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чаще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всего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бывает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........... и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образует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подлежащим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............. .</w:t>
      </w:r>
    </w:p>
    <w:p w:rsidR="00651508" w:rsidRDefault="00651508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23282" w:rsidRPr="00E2126E" w:rsidRDefault="00923282" w:rsidP="00E2126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9.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Глаголы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 xml:space="preserve">………нашу </w:t>
      </w:r>
      <w:proofErr w:type="spellStart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речь</w:t>
      </w:r>
      <w:proofErr w:type="spellEnd"/>
      <w:r w:rsidRPr="00E2126E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9E0FBA" w:rsidRDefault="009E0FB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150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Работа с учебником.</w:t>
      </w:r>
    </w:p>
    <w:p w:rsidR="00651508" w:rsidRPr="00B9680A" w:rsidRDefault="00B9680A" w:rsidP="00B9680A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B9680A">
        <w:rPr>
          <w:rFonts w:ascii="Times New Roman" w:hAnsi="Times New Roman" w:cs="Times New Roman"/>
          <w:sz w:val="24"/>
          <w:szCs w:val="24"/>
        </w:rPr>
        <w:t xml:space="preserve">§ 107 страница 99 – </w:t>
      </w:r>
      <w:r w:rsidRPr="00B9680A">
        <w:rPr>
          <w:rFonts w:ascii="Times New Roman" w:hAnsi="Times New Roman" w:cs="Times New Roman"/>
          <w:sz w:val="24"/>
          <w:szCs w:val="24"/>
          <w:highlight w:val="yellow"/>
        </w:rPr>
        <w:t>выучить</w:t>
      </w:r>
      <w:r w:rsidRPr="00B968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правило</w:t>
      </w:r>
    </w:p>
    <w:p w:rsidR="00B9680A" w:rsidRPr="00B9680A" w:rsidRDefault="00B9680A" w:rsidP="00B9680A">
      <w:pPr>
        <w:pStyle w:val="a3"/>
        <w:spacing w:after="0" w:line="360" w:lineRule="auto"/>
        <w:ind w:left="108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240918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B9680A">
        <w:rPr>
          <w:color w:val="181818"/>
          <w:lang w:val="ru-RU"/>
        </w:rPr>
        <w:t xml:space="preserve"> Упражнение 610</w:t>
      </w:r>
      <w:r w:rsidR="00B63BE1">
        <w:rPr>
          <w:color w:val="181818"/>
          <w:lang w:val="ru-RU"/>
        </w:rPr>
        <w:t>, 612</w:t>
      </w:r>
      <w:r w:rsidR="00B9680A">
        <w:rPr>
          <w:color w:val="181818"/>
          <w:lang w:val="ru-RU"/>
        </w:rPr>
        <w:t xml:space="preserve">  на странице 100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Выучите</w:t>
      </w:r>
      <w:r w:rsidR="00B63BE1">
        <w:rPr>
          <w:color w:val="181818"/>
          <w:lang w:val="ru-RU"/>
        </w:rPr>
        <w:t xml:space="preserve"> правило на странице 99</w:t>
      </w:r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B63BE1">
        <w:rPr>
          <w:color w:val="181818"/>
          <w:lang w:val="ru-RU"/>
        </w:rPr>
        <w:t xml:space="preserve"> Упражнение 6</w:t>
      </w:r>
      <w:r w:rsidR="00EC2561">
        <w:rPr>
          <w:color w:val="181818"/>
          <w:lang w:val="ru-RU"/>
        </w:rPr>
        <w:t>11 на странице 100</w:t>
      </w:r>
    </w:p>
    <w:p w:rsidR="00195BBC" w:rsidRDefault="00195BBC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A63E87" w:rsidRPr="009E0FBA" w:rsidRDefault="00195BBC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4559300" cy="3419475"/>
            <wp:effectExtent l="0" t="0" r="0" b="9525"/>
            <wp:docPr id="4" name="Рисунок 4" descr="https://fs00.infourok.ru/images/doc/157/181518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00.infourok.ru/images/doc/157/181518/img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827" cy="341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B6B3F42"/>
    <w:multiLevelType w:val="hybridMultilevel"/>
    <w:tmpl w:val="FA22AA6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3"/>
  </w:num>
  <w:num w:numId="10">
    <w:abstractNumId w:val="20"/>
  </w:num>
  <w:num w:numId="11">
    <w:abstractNumId w:val="37"/>
  </w:num>
  <w:num w:numId="12">
    <w:abstractNumId w:val="39"/>
  </w:num>
  <w:num w:numId="13">
    <w:abstractNumId w:val="29"/>
  </w:num>
  <w:num w:numId="14">
    <w:abstractNumId w:val="17"/>
  </w:num>
  <w:num w:numId="15">
    <w:abstractNumId w:val="34"/>
  </w:num>
  <w:num w:numId="16">
    <w:abstractNumId w:val="25"/>
  </w:num>
  <w:num w:numId="17">
    <w:abstractNumId w:val="24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6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5"/>
  </w:num>
  <w:num w:numId="37">
    <w:abstractNumId w:val="28"/>
  </w:num>
  <w:num w:numId="38">
    <w:abstractNumId w:val="32"/>
  </w:num>
  <w:num w:numId="39">
    <w:abstractNumId w:val="5"/>
  </w:num>
  <w:num w:numId="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95BBC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57F7E"/>
    <w:rsid w:val="005733A8"/>
    <w:rsid w:val="00576E7B"/>
    <w:rsid w:val="005A2A2B"/>
    <w:rsid w:val="005B2002"/>
    <w:rsid w:val="005B252E"/>
    <w:rsid w:val="005E089F"/>
    <w:rsid w:val="00617B91"/>
    <w:rsid w:val="00651508"/>
    <w:rsid w:val="0067288D"/>
    <w:rsid w:val="006875C5"/>
    <w:rsid w:val="00796083"/>
    <w:rsid w:val="00796A4D"/>
    <w:rsid w:val="007B4742"/>
    <w:rsid w:val="007E660E"/>
    <w:rsid w:val="00823E0C"/>
    <w:rsid w:val="0090182B"/>
    <w:rsid w:val="00903CD0"/>
    <w:rsid w:val="00923282"/>
    <w:rsid w:val="00940607"/>
    <w:rsid w:val="00962BD7"/>
    <w:rsid w:val="00982E5F"/>
    <w:rsid w:val="00986DAE"/>
    <w:rsid w:val="009D3B8B"/>
    <w:rsid w:val="009E0FBA"/>
    <w:rsid w:val="009E7F20"/>
    <w:rsid w:val="009F396E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63BE1"/>
    <w:rsid w:val="00B82FFD"/>
    <w:rsid w:val="00B90017"/>
    <w:rsid w:val="00B9680A"/>
    <w:rsid w:val="00BC3BA8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2126E"/>
    <w:rsid w:val="00E552F5"/>
    <w:rsid w:val="00E70AA7"/>
    <w:rsid w:val="00EC2561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2</Pages>
  <Words>1242</Words>
  <Characters>709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dcterms:created xsi:type="dcterms:W3CDTF">2022-03-24T05:58:00Z</dcterms:created>
  <dcterms:modified xsi:type="dcterms:W3CDTF">2022-04-26T06:25:00Z</dcterms:modified>
</cp:coreProperties>
</file>