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0BB0" w:rsidRPr="006F688B" w:rsidRDefault="00E30BB0" w:rsidP="00E30BB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17106BB1" wp14:editId="6C001D6B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Онищенко </w:t>
      </w:r>
      <w:r>
        <w:rPr>
          <w:rFonts w:ascii="Times New Roman" w:hAnsi="Times New Roman" w:cs="Times New Roman"/>
          <w:b/>
          <w:sz w:val="24"/>
          <w:szCs w:val="24"/>
        </w:rPr>
        <w:t xml:space="preserve">В.В. </w:t>
      </w:r>
      <w:r>
        <w:rPr>
          <w:rFonts w:ascii="Times New Roman" w:hAnsi="Times New Roman" w:cs="Times New Roman"/>
          <w:b/>
          <w:sz w:val="24"/>
          <w:szCs w:val="24"/>
        </w:rPr>
        <w:t>7 класс. Физическая культура. 28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E30BB0" w:rsidRPr="00FD4782" w:rsidRDefault="00E30BB0" w:rsidP="00E30BB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№45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6 (10ч.) Бадминтон</w:t>
      </w:r>
    </w:p>
    <w:p w:rsidR="00E30BB0" w:rsidRPr="003978F0" w:rsidRDefault="00E30BB0" w:rsidP="00E30BB0">
      <w:pPr>
        <w:spacing w:after="0"/>
        <w:rPr>
          <w:rFonts w:ascii="Times New Roman" w:hAnsi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E25651">
        <w:rPr>
          <w:rFonts w:ascii="Times New Roman" w:hAnsi="Times New Roman"/>
          <w:sz w:val="24"/>
          <w:szCs w:val="24"/>
        </w:rPr>
        <w:t>Стойки при выполнении подачи открытой и закрытой стороной ракетки.</w:t>
      </w:r>
    </w:p>
    <w:p w:rsidR="00E30BB0" w:rsidRPr="00E30BB0" w:rsidRDefault="00E30BB0" w:rsidP="00E30BB0">
      <w:pPr>
        <w:rPr>
          <w:sz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4E2F46">
        <w:t xml:space="preserve"> </w:t>
      </w:r>
      <w:r>
        <w:rPr>
          <w:rFonts w:ascii="Times New Roman" w:hAnsi="Times New Roman" w:cs="Times New Roman"/>
        </w:rPr>
        <w:t>р</w:t>
      </w:r>
      <w:r w:rsidRPr="00E30BB0">
        <w:rPr>
          <w:rFonts w:ascii="Times New Roman" w:hAnsi="Times New Roman" w:cs="Times New Roman"/>
          <w:sz w:val="24"/>
        </w:rPr>
        <w:t>азучивание способов хвата ракетки, основной стойки бадминтониста;</w:t>
      </w:r>
    </w:p>
    <w:p w:rsidR="00E30BB0" w:rsidRDefault="00E30BB0" w:rsidP="00E30BB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E30BB0" w:rsidRPr="004C262F" w:rsidRDefault="00E30BB0" w:rsidP="00E30BB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E30BB0" w:rsidRPr="003A6D61" w:rsidRDefault="00E30BB0" w:rsidP="00E30BB0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  <w:bookmarkStart w:id="0" w:name="_GoBack"/>
      <w:bookmarkEnd w:id="0"/>
    </w:p>
    <w:p w:rsidR="00E30BB0" w:rsidRDefault="00E30BB0" w:rsidP="00E30BB0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E30BB0" w:rsidRPr="004C262F" w:rsidRDefault="00E30BB0" w:rsidP="00E30BB0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E30BB0" w:rsidRDefault="00E30BB0" w:rsidP="00E30BB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5" w:history="1">
        <w:r w:rsidRPr="00E30BB0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https://www.youtube.com/shorts/aMbtVFXHK_0</w:t>
        </w:r>
      </w:hyperlink>
    </w:p>
    <w:p w:rsidR="00E30BB0" w:rsidRPr="00C77762" w:rsidRDefault="00E30BB0" w:rsidP="00E30BB0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E30BB0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https://www.youtube.com/shorts/-nAMKiV4P1Q</w:t>
        </w:r>
      </w:hyperlink>
    </w:p>
    <w:p w:rsidR="00E30BB0" w:rsidRDefault="00E30BB0" w:rsidP="00E30BB0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E30BB0" w:rsidRDefault="00E30BB0" w:rsidP="00E30BB0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E30BB0" w:rsidRDefault="00E30BB0" w:rsidP="00E30BB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0EB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>
        <w:rPr>
          <w:rFonts w:ascii="Times New Roman" w:hAnsi="Times New Roman" w:cs="Times New Roman"/>
          <w:b/>
          <w:sz w:val="24"/>
          <w:szCs w:val="24"/>
        </w:rPr>
        <w:t xml:space="preserve"> выполнить упражнения для пресса.</w:t>
      </w:r>
    </w:p>
    <w:p w:rsidR="00E30BB0" w:rsidRDefault="00E30BB0" w:rsidP="00E30BB0">
      <w:pPr>
        <w:spacing w:after="0" w:line="240" w:lineRule="auto"/>
        <w:rPr>
          <w:noProof/>
          <w:lang w:eastAsia="ru-RU"/>
        </w:rPr>
      </w:pPr>
    </w:p>
    <w:p w:rsidR="00E30BB0" w:rsidRDefault="00E30BB0" w:rsidP="00E30BB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5448300" cy="1305245"/>
            <wp:effectExtent l="0" t="0" r="0" b="9525"/>
            <wp:docPr id="3" name="Рисунок 3" descr="https://i10.fotocdn.net/s125/280297fcb640a3c3/public_pin_l/284377999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10.fotocdn.net/s125/280297fcb640a3c3/public_pin_l/2843779999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" t="18841" r="4688" b="58343"/>
                    <a:stretch/>
                  </pic:blipFill>
                  <pic:spPr bwMode="auto">
                    <a:xfrm>
                      <a:off x="0" y="0"/>
                      <a:ext cx="5458416" cy="13076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30BB0" w:rsidRDefault="00E30BB0" w:rsidP="00E30BB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30BB0" w:rsidRDefault="00E30BB0" w:rsidP="00E30BB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30BB0" w:rsidRPr="008400C6" w:rsidRDefault="00E30BB0" w:rsidP="00E30BB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30BB0" w:rsidRDefault="00E30BB0" w:rsidP="00E30BB0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фото.</w:t>
      </w:r>
    </w:p>
    <w:p w:rsidR="00E30BB0" w:rsidRPr="006F1609" w:rsidRDefault="00E30BB0" w:rsidP="00E30BB0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12099C10" wp14:editId="15B4C30B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E30BB0" w:rsidRDefault="00E30BB0" w:rsidP="00E30BB0"/>
    <w:p w:rsidR="00A97E34" w:rsidRDefault="00E30BB0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0E60"/>
    <w:rsid w:val="00AA0E60"/>
    <w:rsid w:val="00DD4983"/>
    <w:rsid w:val="00E30BB0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E91B52"/>
  <w15:chartTrackingRefBased/>
  <w15:docId w15:val="{CD6D3451-3EDE-413E-9CDF-A3C483D66C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30B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30B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E30BB0"/>
    <w:rPr>
      <w:color w:val="0563C1" w:themeColor="hyperlink"/>
      <w:u w:val="single"/>
    </w:rPr>
  </w:style>
  <w:style w:type="character" w:customStyle="1" w:styleId="c8">
    <w:name w:val="c8"/>
    <w:basedOn w:val="a0"/>
    <w:rsid w:val="00E30BB0"/>
  </w:style>
  <w:style w:type="character" w:customStyle="1" w:styleId="c2">
    <w:name w:val="c2"/>
    <w:basedOn w:val="a0"/>
    <w:rsid w:val="00E30B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shorts/-nAMKiV4P1Q" TargetMode="External"/><Relationship Id="rId5" Type="http://schemas.openxmlformats.org/officeDocument/2006/relationships/hyperlink" Target="https://www.youtube.com/shorts/aMbtVFXHK_0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151</Words>
  <Characters>866</Characters>
  <Application>Microsoft Office Word</Application>
  <DocSecurity>0</DocSecurity>
  <Lines>7</Lines>
  <Paragraphs>2</Paragraphs>
  <ScaleCrop>false</ScaleCrop>
  <Company>SPecialiST RePack</Company>
  <LinksUpToDate>false</LinksUpToDate>
  <CharactersWithSpaces>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2022-04-27T07:05:00Z</dcterms:created>
  <dcterms:modified xsi:type="dcterms:W3CDTF">2022-04-27T07:12:00Z</dcterms:modified>
</cp:coreProperties>
</file>